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C1C7" w14:textId="77777777" w:rsidR="001D6A47" w:rsidRPr="00615F83" w:rsidRDefault="001D6A47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14:paraId="1544DBA4" w14:textId="77777777" w:rsidR="001D6A47" w:rsidRPr="00615F83" w:rsidRDefault="001D6A47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ТОСНЕНСКИЙ РАЙОН</w:t>
      </w:r>
    </w:p>
    <w:p w14:paraId="0DAAEF15" w14:textId="77777777" w:rsidR="00F56520" w:rsidRPr="00615F83" w:rsidRDefault="00F56520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2BD8F" w14:textId="77777777" w:rsidR="001D6A47" w:rsidRPr="00615F83" w:rsidRDefault="001D6A47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14:paraId="0B4F1B5A" w14:textId="77777777" w:rsidR="00F56520" w:rsidRPr="00615F83" w:rsidRDefault="00F56520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8FDAB" w14:textId="78BC35B5" w:rsidR="001D6A47" w:rsidRPr="00615F83" w:rsidRDefault="009562D2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ЛИСИНСКОГО</w:t>
      </w:r>
      <w:r w:rsidR="001D6A47" w:rsidRPr="0061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 ПОСЕЛЕНИЯ</w:t>
      </w:r>
    </w:p>
    <w:p w14:paraId="43888F3E" w14:textId="77777777" w:rsidR="001D6A47" w:rsidRPr="00615F83" w:rsidRDefault="001D6A47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EC1CC1" w14:textId="77777777" w:rsidR="001D6A47" w:rsidRPr="00615F83" w:rsidRDefault="001D6A47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181325" w14:textId="77777777" w:rsidR="001D6A47" w:rsidRPr="00615F83" w:rsidRDefault="001D6A47" w:rsidP="001D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47A35605" w14:textId="77777777" w:rsidR="00774253" w:rsidRPr="00615F83" w:rsidRDefault="00774253" w:rsidP="00774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27E704" w14:textId="640968D9" w:rsidR="00774253" w:rsidRPr="00615F83" w:rsidRDefault="00F52FA7" w:rsidP="00774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1</w:t>
      </w:r>
      <w:r w:rsidR="009562D2" w:rsidRPr="00615F83">
        <w:rPr>
          <w:rFonts w:ascii="Times New Roman" w:hAnsi="Times New Roman" w:cs="Times New Roman"/>
          <w:sz w:val="28"/>
          <w:szCs w:val="28"/>
        </w:rPr>
        <w:t>3</w:t>
      </w:r>
      <w:r w:rsidRPr="00615F83">
        <w:rPr>
          <w:rFonts w:ascii="Times New Roman" w:hAnsi="Times New Roman" w:cs="Times New Roman"/>
          <w:sz w:val="28"/>
          <w:szCs w:val="28"/>
        </w:rPr>
        <w:t>.09.2024</w:t>
      </w:r>
      <w:r w:rsidR="007C6B20"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774253" w:rsidRPr="00615F83">
        <w:rPr>
          <w:rFonts w:ascii="Times New Roman" w:hAnsi="Times New Roman" w:cs="Times New Roman"/>
          <w:sz w:val="28"/>
          <w:szCs w:val="28"/>
        </w:rPr>
        <w:t>№</w:t>
      </w:r>
      <w:r w:rsidR="004E2BD9"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7765FB" w:rsidRPr="00615F83">
        <w:rPr>
          <w:rFonts w:ascii="Times New Roman" w:hAnsi="Times New Roman" w:cs="Times New Roman"/>
          <w:sz w:val="28"/>
          <w:szCs w:val="28"/>
        </w:rPr>
        <w:t>15</w:t>
      </w:r>
    </w:p>
    <w:p w14:paraId="75D65F30" w14:textId="77777777" w:rsidR="000807B9" w:rsidRPr="00615F83" w:rsidRDefault="00774253" w:rsidP="00080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О </w:t>
      </w:r>
      <w:r w:rsidR="000807B9" w:rsidRPr="00615F83">
        <w:rPr>
          <w:rFonts w:ascii="Times New Roman" w:hAnsi="Times New Roman" w:cs="Times New Roman"/>
          <w:sz w:val="28"/>
          <w:szCs w:val="28"/>
        </w:rPr>
        <w:t>проведении первого заседания вновь</w:t>
      </w:r>
    </w:p>
    <w:p w14:paraId="3C0EB35E" w14:textId="603E718B" w:rsidR="001D6A47" w:rsidRPr="00615F83" w:rsidRDefault="000807B9" w:rsidP="001D6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избранного совета депутатов</w:t>
      </w:r>
      <w:r w:rsidR="00774253"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3EB9A" w14:textId="77777777" w:rsidR="000807B9" w:rsidRPr="00615F83" w:rsidRDefault="001D6A47" w:rsidP="001D6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4253" w:rsidRPr="00615F83">
        <w:rPr>
          <w:rFonts w:ascii="Times New Roman" w:hAnsi="Times New Roman" w:cs="Times New Roman"/>
          <w:sz w:val="28"/>
          <w:szCs w:val="28"/>
        </w:rPr>
        <w:t xml:space="preserve"> Тосненского района</w:t>
      </w:r>
    </w:p>
    <w:p w14:paraId="00722D3E" w14:textId="4AE975BF" w:rsidR="00774253" w:rsidRPr="00615F83" w:rsidRDefault="00774253" w:rsidP="00774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AB7E80">
        <w:rPr>
          <w:rFonts w:ascii="Times New Roman" w:hAnsi="Times New Roman" w:cs="Times New Roman"/>
          <w:sz w:val="28"/>
          <w:szCs w:val="28"/>
        </w:rPr>
        <w:t>пятого</w:t>
      </w:r>
      <w:r w:rsidR="000807B9" w:rsidRPr="00615F8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373E6323" w14:textId="77777777" w:rsidR="00774253" w:rsidRPr="00615F83" w:rsidRDefault="00774253" w:rsidP="007742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E17B8" w14:textId="119AFD88" w:rsidR="000807B9" w:rsidRPr="00615F83" w:rsidRDefault="000807B9" w:rsidP="000807B9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В связи с проведением выборов в депутаты совета депутатов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5F83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 </w:t>
      </w:r>
      <w:r w:rsidR="00F52FA7" w:rsidRPr="00615F83">
        <w:rPr>
          <w:rFonts w:ascii="Times New Roman" w:hAnsi="Times New Roman" w:cs="Times New Roman"/>
          <w:sz w:val="28"/>
          <w:szCs w:val="28"/>
        </w:rPr>
        <w:t>пятого</w:t>
      </w:r>
      <w:r w:rsidR="001B427C" w:rsidRPr="00615F83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7765FB" w:rsidRPr="00615F83">
        <w:rPr>
          <w:rFonts w:ascii="Times New Roman" w:hAnsi="Times New Roman" w:cs="Times New Roman"/>
          <w:sz w:val="28"/>
          <w:szCs w:val="28"/>
        </w:rPr>
        <w:t>8</w:t>
      </w:r>
      <w:r w:rsidRPr="00615F8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52FA7" w:rsidRPr="00615F83">
        <w:rPr>
          <w:rFonts w:ascii="Times New Roman" w:hAnsi="Times New Roman" w:cs="Times New Roman"/>
          <w:sz w:val="28"/>
          <w:szCs w:val="28"/>
        </w:rPr>
        <w:t>24</w:t>
      </w:r>
      <w:r w:rsidRPr="00615F83">
        <w:rPr>
          <w:rFonts w:ascii="Times New Roman" w:hAnsi="Times New Roman" w:cs="Times New Roman"/>
          <w:sz w:val="28"/>
          <w:szCs w:val="28"/>
        </w:rPr>
        <w:t xml:space="preserve"> года, в соответствии </w:t>
      </w:r>
      <w:r w:rsidR="007765FB" w:rsidRPr="00615F83">
        <w:rPr>
          <w:rFonts w:ascii="Times New Roman" w:hAnsi="Times New Roman" w:cs="Times New Roman"/>
          <w:sz w:val="28"/>
          <w:szCs w:val="28"/>
        </w:rPr>
        <w:t xml:space="preserve">с </w:t>
      </w:r>
      <w:r w:rsidRPr="00615F83">
        <w:rPr>
          <w:rFonts w:ascii="Times New Roman" w:hAnsi="Times New Roman" w:cs="Times New Roman"/>
          <w:sz w:val="28"/>
          <w:szCs w:val="28"/>
        </w:rPr>
        <w:t>Устав</w:t>
      </w:r>
      <w:r w:rsidR="001D6A47" w:rsidRPr="00615F83">
        <w:rPr>
          <w:rFonts w:ascii="Times New Roman" w:hAnsi="Times New Roman" w:cs="Times New Roman"/>
          <w:sz w:val="28"/>
          <w:szCs w:val="28"/>
        </w:rPr>
        <w:t>ом</w:t>
      </w:r>
      <w:r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5F83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области, </w:t>
      </w:r>
      <w:r w:rsidR="001D6A47" w:rsidRPr="00615F83">
        <w:rPr>
          <w:rFonts w:ascii="Times New Roman" w:hAnsi="Times New Roman" w:cs="Times New Roman"/>
          <w:sz w:val="28"/>
          <w:szCs w:val="28"/>
        </w:rPr>
        <w:t>р</w:t>
      </w:r>
      <w:r w:rsidRPr="00615F83">
        <w:rPr>
          <w:rFonts w:ascii="Times New Roman" w:hAnsi="Times New Roman" w:cs="Times New Roman"/>
          <w:sz w:val="28"/>
          <w:szCs w:val="28"/>
        </w:rPr>
        <w:t>егламент</w:t>
      </w:r>
      <w:r w:rsidR="001D6A47" w:rsidRPr="00615F83">
        <w:rPr>
          <w:rFonts w:ascii="Times New Roman" w:hAnsi="Times New Roman" w:cs="Times New Roman"/>
          <w:sz w:val="28"/>
          <w:szCs w:val="28"/>
        </w:rPr>
        <w:t>ом</w:t>
      </w:r>
      <w:r w:rsidRPr="00615F83">
        <w:rPr>
          <w:rFonts w:ascii="Times New Roman" w:hAnsi="Times New Roman" w:cs="Times New Roman"/>
          <w:sz w:val="28"/>
          <w:szCs w:val="28"/>
        </w:rPr>
        <w:t xml:space="preserve"> работы совета депутатов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30E3"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Pr="00615F83">
        <w:rPr>
          <w:rFonts w:ascii="Times New Roman" w:hAnsi="Times New Roman" w:cs="Times New Roman"/>
          <w:sz w:val="28"/>
          <w:szCs w:val="28"/>
        </w:rPr>
        <w:t xml:space="preserve">Тосненского района Ленинградской области </w:t>
      </w:r>
    </w:p>
    <w:p w14:paraId="6D90E99F" w14:textId="77777777" w:rsidR="001D6A47" w:rsidRPr="00615F83" w:rsidRDefault="001D6A47" w:rsidP="000807B9">
      <w:pPr>
        <w:pStyle w:val="a3"/>
        <w:spacing w:after="0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</w:p>
    <w:p w14:paraId="6B5F7BA9" w14:textId="5681D89F" w:rsidR="001D6A47" w:rsidRPr="00615F83" w:rsidRDefault="00044590" w:rsidP="001B427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Назначить дату, время и ме</w:t>
      </w:r>
      <w:r w:rsidR="00684FAC" w:rsidRPr="00615F83">
        <w:rPr>
          <w:rFonts w:ascii="Times New Roman" w:hAnsi="Times New Roman" w:cs="Times New Roman"/>
          <w:sz w:val="28"/>
          <w:szCs w:val="28"/>
        </w:rPr>
        <w:t>сто проведения первого заседания</w:t>
      </w:r>
      <w:r w:rsidRPr="00615F83">
        <w:rPr>
          <w:rFonts w:ascii="Times New Roman" w:hAnsi="Times New Roman" w:cs="Times New Roman"/>
          <w:sz w:val="28"/>
          <w:szCs w:val="28"/>
        </w:rPr>
        <w:t xml:space="preserve"> вновь избранного совета депутатов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873B3" w:rsidRPr="00615F83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</w:t>
      </w:r>
      <w:r w:rsidR="00F52FA7" w:rsidRPr="00615F83">
        <w:rPr>
          <w:rFonts w:ascii="Times New Roman" w:hAnsi="Times New Roman" w:cs="Times New Roman"/>
          <w:sz w:val="28"/>
          <w:szCs w:val="28"/>
        </w:rPr>
        <w:t>пятого с</w:t>
      </w:r>
      <w:r w:rsidRPr="00615F83">
        <w:rPr>
          <w:rFonts w:ascii="Times New Roman" w:hAnsi="Times New Roman" w:cs="Times New Roman"/>
          <w:sz w:val="28"/>
          <w:szCs w:val="28"/>
        </w:rPr>
        <w:t>озыва 1</w:t>
      </w:r>
      <w:r w:rsidR="009562D2" w:rsidRPr="00615F83">
        <w:rPr>
          <w:rFonts w:ascii="Times New Roman" w:hAnsi="Times New Roman" w:cs="Times New Roman"/>
          <w:sz w:val="28"/>
          <w:szCs w:val="28"/>
        </w:rPr>
        <w:t>6</w:t>
      </w:r>
      <w:r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1D6A47" w:rsidRPr="00615F83">
        <w:rPr>
          <w:rFonts w:ascii="Times New Roman" w:hAnsi="Times New Roman" w:cs="Times New Roman"/>
          <w:sz w:val="28"/>
          <w:szCs w:val="28"/>
        </w:rPr>
        <w:t>сентября 20</w:t>
      </w:r>
      <w:r w:rsidR="00F52FA7" w:rsidRPr="00615F83">
        <w:rPr>
          <w:rFonts w:ascii="Times New Roman" w:hAnsi="Times New Roman" w:cs="Times New Roman"/>
          <w:sz w:val="28"/>
          <w:szCs w:val="28"/>
        </w:rPr>
        <w:t>24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года  в 1</w:t>
      </w:r>
      <w:r w:rsidR="00F52FA7" w:rsidRPr="00615F83">
        <w:rPr>
          <w:rFonts w:ascii="Times New Roman" w:hAnsi="Times New Roman" w:cs="Times New Roman"/>
          <w:sz w:val="28"/>
          <w:szCs w:val="28"/>
        </w:rPr>
        <w:t>6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-00 </w:t>
      </w:r>
      <w:r w:rsidRPr="00615F83">
        <w:rPr>
          <w:rFonts w:ascii="Times New Roman" w:hAnsi="Times New Roman" w:cs="Times New Roman"/>
          <w:sz w:val="28"/>
          <w:szCs w:val="28"/>
        </w:rPr>
        <w:t xml:space="preserve">в здании  администрации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15F8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D6A47" w:rsidRPr="00615F83">
        <w:rPr>
          <w:rFonts w:ascii="Times New Roman" w:hAnsi="Times New Roman" w:cs="Times New Roman"/>
          <w:sz w:val="28"/>
          <w:szCs w:val="28"/>
        </w:rPr>
        <w:t>Ленинградская область, Тосненский район, пос</w:t>
      </w:r>
      <w:r w:rsidR="009562D2" w:rsidRPr="00615F83">
        <w:rPr>
          <w:rFonts w:ascii="Times New Roman" w:hAnsi="Times New Roman" w:cs="Times New Roman"/>
          <w:sz w:val="28"/>
          <w:szCs w:val="28"/>
        </w:rPr>
        <w:t>.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Лисино-Корпус</w:t>
      </w:r>
      <w:r w:rsidR="001D6A47" w:rsidRPr="00615F83">
        <w:rPr>
          <w:rFonts w:ascii="Times New Roman" w:hAnsi="Times New Roman" w:cs="Times New Roman"/>
          <w:sz w:val="28"/>
          <w:szCs w:val="28"/>
        </w:rPr>
        <w:t>, ул.</w:t>
      </w:r>
      <w:r w:rsidR="009562D2" w:rsidRPr="00615F83">
        <w:rPr>
          <w:rFonts w:ascii="Times New Roman" w:hAnsi="Times New Roman" w:cs="Times New Roman"/>
          <w:sz w:val="28"/>
          <w:szCs w:val="28"/>
        </w:rPr>
        <w:t>Турского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>, д</w:t>
      </w:r>
      <w:r w:rsidR="009562D2" w:rsidRPr="00615F83">
        <w:rPr>
          <w:rFonts w:ascii="Times New Roman" w:hAnsi="Times New Roman" w:cs="Times New Roman"/>
          <w:sz w:val="28"/>
          <w:szCs w:val="28"/>
        </w:rPr>
        <w:t>. 3</w:t>
      </w:r>
      <w:r w:rsidR="001D6A47" w:rsidRPr="00615F83">
        <w:rPr>
          <w:rFonts w:ascii="Times New Roman" w:hAnsi="Times New Roman" w:cs="Times New Roman"/>
          <w:sz w:val="28"/>
          <w:szCs w:val="28"/>
        </w:rPr>
        <w:t>.</w:t>
      </w:r>
    </w:p>
    <w:p w14:paraId="4917E8D2" w14:textId="0B02B68B" w:rsidR="00044590" w:rsidRPr="00615F83" w:rsidRDefault="00044590" w:rsidP="001B427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Утвердить повестку дня </w:t>
      </w:r>
      <w:r w:rsidR="001B427C" w:rsidRPr="00615F83">
        <w:rPr>
          <w:rFonts w:ascii="Times New Roman" w:hAnsi="Times New Roman" w:cs="Times New Roman"/>
          <w:sz w:val="28"/>
          <w:szCs w:val="28"/>
        </w:rPr>
        <w:t xml:space="preserve">первого заседания вновь избранного совета депутатов </w:t>
      </w:r>
      <w:r w:rsidR="009562D2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B427C" w:rsidRPr="00615F83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</w:t>
      </w:r>
      <w:r w:rsidR="00F52FA7" w:rsidRPr="00615F83">
        <w:rPr>
          <w:rFonts w:ascii="Times New Roman" w:hAnsi="Times New Roman" w:cs="Times New Roman"/>
          <w:sz w:val="28"/>
          <w:szCs w:val="28"/>
        </w:rPr>
        <w:t>пятого</w:t>
      </w:r>
      <w:r w:rsidR="001B427C" w:rsidRPr="00615F83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615F83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B427C" w:rsidRPr="00615F83">
        <w:rPr>
          <w:rFonts w:ascii="Times New Roman" w:hAnsi="Times New Roman" w:cs="Times New Roman"/>
          <w:sz w:val="28"/>
          <w:szCs w:val="28"/>
        </w:rPr>
        <w:t>ю</w:t>
      </w:r>
      <w:r w:rsidRPr="00615F83">
        <w:rPr>
          <w:rFonts w:ascii="Times New Roman" w:hAnsi="Times New Roman" w:cs="Times New Roman"/>
          <w:sz w:val="28"/>
          <w:szCs w:val="28"/>
        </w:rPr>
        <w:t>.</w:t>
      </w:r>
    </w:p>
    <w:p w14:paraId="354BA5D1" w14:textId="22161BAC" w:rsidR="00044590" w:rsidRPr="00615F83" w:rsidRDefault="00044590" w:rsidP="006873B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Опубликовать настоящее распоряжение на официальном сайте</w:t>
      </w:r>
      <w:r w:rsidRPr="00615F83">
        <w:rPr>
          <w:sz w:val="28"/>
          <w:szCs w:val="28"/>
        </w:rPr>
        <w:t xml:space="preserve"> </w:t>
      </w:r>
      <w:r w:rsidRPr="00615F8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3225217D" w14:textId="0DF414F6" w:rsidR="00044590" w:rsidRPr="00615F83" w:rsidRDefault="00044590" w:rsidP="0004459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</w:t>
      </w:r>
      <w:r w:rsidR="00AB7E80">
        <w:rPr>
          <w:rFonts w:ascii="Times New Roman" w:hAnsi="Times New Roman" w:cs="Times New Roman"/>
          <w:sz w:val="28"/>
          <w:szCs w:val="28"/>
        </w:rPr>
        <w:t>.</w:t>
      </w:r>
      <w:r w:rsidRPr="00615F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8274BA" w14:textId="77777777" w:rsidR="00044590" w:rsidRPr="00615F83" w:rsidRDefault="00044590" w:rsidP="00044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 </w:t>
      </w:r>
    </w:p>
    <w:p w14:paraId="08C4E5E1" w14:textId="77777777" w:rsidR="00774253" w:rsidRPr="00615F83" w:rsidRDefault="00774253" w:rsidP="007742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3A835" w14:textId="67A46249" w:rsidR="004E2BD9" w:rsidRPr="00615F83" w:rsidRDefault="00774253" w:rsidP="004E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3D23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4E2BD9" w:rsidRPr="00615F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8A6F5" w14:textId="190388AA" w:rsidR="006873B3" w:rsidRPr="00615F83" w:rsidRDefault="004E2BD9" w:rsidP="004E2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F52FA7" w:rsidRPr="00615F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5F83">
        <w:rPr>
          <w:rFonts w:ascii="Times New Roman" w:hAnsi="Times New Roman" w:cs="Times New Roman"/>
          <w:sz w:val="28"/>
          <w:szCs w:val="28"/>
        </w:rPr>
        <w:t xml:space="preserve">           А.</w:t>
      </w:r>
      <w:r w:rsidR="005752E9" w:rsidRPr="00615F83">
        <w:rPr>
          <w:rFonts w:ascii="Times New Roman" w:hAnsi="Times New Roman" w:cs="Times New Roman"/>
          <w:sz w:val="28"/>
          <w:szCs w:val="28"/>
        </w:rPr>
        <w:t>И.Уткин</w:t>
      </w:r>
    </w:p>
    <w:p w14:paraId="2D39FD91" w14:textId="77777777" w:rsidR="004E2BD9" w:rsidRPr="00615F83" w:rsidRDefault="004E2BD9" w:rsidP="004E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16132" w14:textId="77777777" w:rsidR="004E2BD9" w:rsidRPr="00615F83" w:rsidRDefault="004E2BD9" w:rsidP="004E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A7383" w14:textId="77777777" w:rsidR="001B427C" w:rsidRPr="00615F83" w:rsidRDefault="001B427C" w:rsidP="001B4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0A5BB4" w14:textId="77777777" w:rsidR="006873B3" w:rsidRPr="00615F83" w:rsidRDefault="001B427C" w:rsidP="001B4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6CF291" w14:textId="77777777" w:rsidR="001B427C" w:rsidRPr="00615F83" w:rsidRDefault="001B427C" w:rsidP="001B4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к распоряжению главы</w:t>
      </w:r>
    </w:p>
    <w:p w14:paraId="55A266E9" w14:textId="62B516FA" w:rsidR="004E2BD9" w:rsidRPr="00615F83" w:rsidRDefault="00493D23" w:rsidP="001B4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4E2BD9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252E85D" w14:textId="77777777" w:rsidR="001B427C" w:rsidRPr="00615F83" w:rsidRDefault="001B427C" w:rsidP="001B4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</w:p>
    <w:p w14:paraId="51A90AF4" w14:textId="50B6ECFE" w:rsidR="001B427C" w:rsidRPr="00615F83" w:rsidRDefault="004E2BD9" w:rsidP="001B4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 xml:space="preserve">от </w:t>
      </w:r>
      <w:r w:rsidR="00493D23" w:rsidRPr="00615F83">
        <w:rPr>
          <w:rFonts w:ascii="Times New Roman" w:hAnsi="Times New Roman" w:cs="Times New Roman"/>
          <w:sz w:val="28"/>
          <w:szCs w:val="28"/>
        </w:rPr>
        <w:t>13</w:t>
      </w:r>
      <w:r w:rsidRPr="00615F83">
        <w:rPr>
          <w:rFonts w:ascii="Times New Roman" w:hAnsi="Times New Roman" w:cs="Times New Roman"/>
          <w:sz w:val="28"/>
          <w:szCs w:val="28"/>
        </w:rPr>
        <w:t>.09.20</w:t>
      </w:r>
      <w:r w:rsidR="00F52FA7" w:rsidRPr="00615F83">
        <w:rPr>
          <w:rFonts w:ascii="Times New Roman" w:hAnsi="Times New Roman" w:cs="Times New Roman"/>
          <w:sz w:val="28"/>
          <w:szCs w:val="28"/>
        </w:rPr>
        <w:t>24</w:t>
      </w:r>
      <w:r w:rsidRPr="00615F83">
        <w:rPr>
          <w:rFonts w:ascii="Times New Roman" w:hAnsi="Times New Roman" w:cs="Times New Roman"/>
          <w:sz w:val="28"/>
          <w:szCs w:val="28"/>
        </w:rPr>
        <w:t xml:space="preserve"> № </w:t>
      </w:r>
      <w:r w:rsidR="007765FB" w:rsidRPr="00615F83">
        <w:rPr>
          <w:rFonts w:ascii="Times New Roman" w:hAnsi="Times New Roman" w:cs="Times New Roman"/>
          <w:sz w:val="28"/>
          <w:szCs w:val="28"/>
        </w:rPr>
        <w:t>15</w:t>
      </w:r>
    </w:p>
    <w:p w14:paraId="5D16244E" w14:textId="77777777" w:rsidR="006873B3" w:rsidRPr="00615F83" w:rsidRDefault="006873B3" w:rsidP="007C6B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BB33B" w14:textId="77777777" w:rsidR="006873B3" w:rsidRPr="00615F83" w:rsidRDefault="006873B3" w:rsidP="007C6B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97B1AD" w14:textId="77777777" w:rsidR="006873B3" w:rsidRPr="00615F83" w:rsidRDefault="006873B3" w:rsidP="007C6B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8327C" w14:textId="77777777" w:rsidR="00D947CE" w:rsidRPr="00615F83" w:rsidRDefault="006873B3" w:rsidP="0068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7372863"/>
      <w:r w:rsidRPr="00615F83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0F058376" w14:textId="6E4D7763" w:rsidR="006873B3" w:rsidRPr="00615F83" w:rsidRDefault="006873B3" w:rsidP="0068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F83">
        <w:rPr>
          <w:rFonts w:ascii="Times New Roman" w:hAnsi="Times New Roman" w:cs="Times New Roman"/>
          <w:sz w:val="28"/>
          <w:szCs w:val="28"/>
        </w:rPr>
        <w:t>первого заседани</w:t>
      </w:r>
      <w:r w:rsidR="001B427C" w:rsidRPr="00615F83">
        <w:rPr>
          <w:rFonts w:ascii="Times New Roman" w:hAnsi="Times New Roman" w:cs="Times New Roman"/>
          <w:sz w:val="28"/>
          <w:szCs w:val="28"/>
        </w:rPr>
        <w:t>я</w:t>
      </w:r>
      <w:r w:rsidRPr="00615F83">
        <w:rPr>
          <w:rFonts w:ascii="Times New Roman" w:hAnsi="Times New Roman" w:cs="Times New Roman"/>
          <w:sz w:val="28"/>
          <w:szCs w:val="28"/>
        </w:rPr>
        <w:t xml:space="preserve"> вновь избранного совета депутатов </w:t>
      </w:r>
      <w:r w:rsidR="00493D23" w:rsidRPr="00615F83">
        <w:rPr>
          <w:rFonts w:ascii="Times New Roman" w:hAnsi="Times New Roman" w:cs="Times New Roman"/>
          <w:sz w:val="28"/>
          <w:szCs w:val="28"/>
        </w:rPr>
        <w:t>Лисинского</w:t>
      </w:r>
      <w:r w:rsidR="001D6A47" w:rsidRPr="00615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5F83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</w:t>
      </w:r>
      <w:r w:rsidR="00D847BF">
        <w:rPr>
          <w:rFonts w:ascii="Times New Roman" w:hAnsi="Times New Roman" w:cs="Times New Roman"/>
          <w:sz w:val="28"/>
          <w:szCs w:val="28"/>
        </w:rPr>
        <w:t>пятого</w:t>
      </w:r>
      <w:r w:rsidRPr="00615F8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190F31F" w14:textId="77777777" w:rsidR="006873B3" w:rsidRPr="00615F83" w:rsidRDefault="006873B3" w:rsidP="00687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D34435" w14:textId="58C61348" w:rsidR="00F52FA7" w:rsidRPr="00615F83" w:rsidRDefault="00F52FA7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 xml:space="preserve">Об избрании секретаря совета депутатов </w:t>
      </w:r>
      <w:r w:rsidR="00493D23" w:rsidRPr="00615F83">
        <w:rPr>
          <w:rFonts w:ascii="Times New Roman" w:hAnsi="Times New Roman"/>
          <w:sz w:val="28"/>
          <w:szCs w:val="28"/>
        </w:rPr>
        <w:t>Лисинского</w:t>
      </w:r>
      <w:r w:rsidRPr="00615F83">
        <w:rPr>
          <w:rFonts w:ascii="Times New Roman" w:hAnsi="Times New Roman"/>
          <w:sz w:val="28"/>
          <w:szCs w:val="28"/>
        </w:rPr>
        <w:t xml:space="preserve"> сельского поселения Тосненского муниципального района Ленинградской области</w:t>
      </w:r>
      <w:r w:rsidR="007F74BD" w:rsidRPr="00615F83">
        <w:rPr>
          <w:rFonts w:ascii="Times New Roman" w:hAnsi="Times New Roman"/>
          <w:sz w:val="28"/>
          <w:szCs w:val="28"/>
        </w:rPr>
        <w:t>.</w:t>
      </w:r>
    </w:p>
    <w:p w14:paraId="6826DA24" w14:textId="41DEA200" w:rsidR="009562D2" w:rsidRPr="00615F83" w:rsidRDefault="007F74BD" w:rsidP="009562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>О прекращении полномочий главы Лисинского сельского поселения Тосненского муниципального района Ленинградской области.</w:t>
      </w:r>
    </w:p>
    <w:p w14:paraId="31E92F04" w14:textId="14F9A29C" w:rsidR="00F52FA7" w:rsidRPr="00615F83" w:rsidRDefault="00F52FA7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 xml:space="preserve">Об избрании главы </w:t>
      </w:r>
      <w:r w:rsidR="00493D23" w:rsidRPr="00615F83">
        <w:rPr>
          <w:rFonts w:ascii="Times New Roman" w:hAnsi="Times New Roman"/>
          <w:sz w:val="28"/>
          <w:szCs w:val="28"/>
        </w:rPr>
        <w:t>Лисинского</w:t>
      </w:r>
      <w:r w:rsidRPr="00615F83">
        <w:rPr>
          <w:rFonts w:ascii="Times New Roman" w:hAnsi="Times New Roman"/>
          <w:sz w:val="28"/>
          <w:szCs w:val="28"/>
        </w:rPr>
        <w:t xml:space="preserve"> сельского поселения Тосненского муниципального района Ленинградской области</w:t>
      </w:r>
      <w:r w:rsidR="007F74BD" w:rsidRPr="00615F83">
        <w:rPr>
          <w:rFonts w:ascii="Times New Roman" w:hAnsi="Times New Roman"/>
          <w:sz w:val="28"/>
          <w:szCs w:val="28"/>
        </w:rPr>
        <w:t>.</w:t>
      </w:r>
    </w:p>
    <w:p w14:paraId="565D0259" w14:textId="47DFEE86" w:rsidR="00F52FA7" w:rsidRPr="00615F83" w:rsidRDefault="00F52FA7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 xml:space="preserve">Об избрании заместителя председателя совета депутатов </w:t>
      </w:r>
      <w:r w:rsidR="00493D23" w:rsidRPr="00615F83">
        <w:rPr>
          <w:rFonts w:ascii="Times New Roman" w:hAnsi="Times New Roman"/>
          <w:sz w:val="28"/>
          <w:szCs w:val="28"/>
        </w:rPr>
        <w:t>Лисинского</w:t>
      </w:r>
      <w:r w:rsidRPr="00615F83">
        <w:rPr>
          <w:rFonts w:ascii="Times New Roman" w:hAnsi="Times New Roman"/>
          <w:sz w:val="28"/>
          <w:szCs w:val="28"/>
        </w:rPr>
        <w:t xml:space="preserve"> сельского поселения Тосненского муниципального района Ленинградской области</w:t>
      </w:r>
      <w:r w:rsidR="007F74BD" w:rsidRPr="00615F83">
        <w:rPr>
          <w:rFonts w:ascii="Times New Roman" w:hAnsi="Times New Roman"/>
          <w:sz w:val="28"/>
          <w:szCs w:val="28"/>
        </w:rPr>
        <w:t>.</w:t>
      </w:r>
    </w:p>
    <w:p w14:paraId="51174A8C" w14:textId="74CE58D4" w:rsidR="00F52FA7" w:rsidRPr="00615F83" w:rsidRDefault="00F52FA7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 xml:space="preserve">Об избрании депутата совета депутатов </w:t>
      </w:r>
      <w:r w:rsidR="00493D23" w:rsidRPr="00615F83">
        <w:rPr>
          <w:rFonts w:ascii="Times New Roman" w:hAnsi="Times New Roman"/>
          <w:sz w:val="28"/>
          <w:szCs w:val="28"/>
        </w:rPr>
        <w:t>Лисинского</w:t>
      </w:r>
      <w:r w:rsidRPr="00615F83">
        <w:rPr>
          <w:rFonts w:ascii="Times New Roman" w:hAnsi="Times New Roman"/>
          <w:sz w:val="28"/>
          <w:szCs w:val="28"/>
        </w:rPr>
        <w:t xml:space="preserve"> сельского поселения Тосненского муниципального района Ленинградской области и делегировании главы </w:t>
      </w:r>
      <w:r w:rsidR="00493D23" w:rsidRPr="00615F83">
        <w:rPr>
          <w:rFonts w:ascii="Times New Roman" w:hAnsi="Times New Roman"/>
          <w:sz w:val="28"/>
          <w:szCs w:val="28"/>
        </w:rPr>
        <w:t>Лисинского</w:t>
      </w:r>
      <w:r w:rsidRPr="00615F83">
        <w:rPr>
          <w:rFonts w:ascii="Times New Roman" w:hAnsi="Times New Roman"/>
          <w:sz w:val="28"/>
          <w:szCs w:val="28"/>
        </w:rPr>
        <w:t xml:space="preserve"> сельского поселения Тосненского муниципального района Ленинградской области в состав совета депутатов муниципального образования Тосненский муниципальный район Ленинградской области</w:t>
      </w:r>
      <w:r w:rsidR="007F74BD" w:rsidRPr="00615F83">
        <w:rPr>
          <w:rFonts w:ascii="Times New Roman" w:hAnsi="Times New Roman"/>
          <w:sz w:val="28"/>
          <w:szCs w:val="28"/>
        </w:rPr>
        <w:t>.</w:t>
      </w:r>
    </w:p>
    <w:p w14:paraId="16199F28" w14:textId="2B32A82A" w:rsidR="007F74BD" w:rsidRDefault="007F74BD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>Об установлении размера выплат главе Лисинского сельского поселения Тосненского муниципального района Ленинградской области.</w:t>
      </w:r>
    </w:p>
    <w:p w14:paraId="355BBE48" w14:textId="774533E7" w:rsidR="00623605" w:rsidRPr="00615F83" w:rsidRDefault="00623605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3605">
        <w:rPr>
          <w:rFonts w:ascii="Times New Roman" w:hAnsi="Times New Roman"/>
          <w:sz w:val="28"/>
          <w:szCs w:val="28"/>
        </w:rPr>
        <w:lastRenderedPageBreak/>
        <w:t>О формировании состава постоянных комиссий совета депутатов Лисинского сельского поселения Тосненского муниципального района Ленинградской области</w:t>
      </w:r>
    </w:p>
    <w:p w14:paraId="44F1DD6E" w14:textId="37598453" w:rsidR="009562D2" w:rsidRPr="00615F83" w:rsidRDefault="009562D2" w:rsidP="00F52FA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5F83">
        <w:rPr>
          <w:rFonts w:ascii="Times New Roman" w:hAnsi="Times New Roman"/>
          <w:sz w:val="28"/>
          <w:szCs w:val="28"/>
        </w:rPr>
        <w:t>Разное</w:t>
      </w:r>
    </w:p>
    <w:bookmarkEnd w:id="0"/>
    <w:p w14:paraId="0CDC73FE" w14:textId="1397D501" w:rsidR="00226BF0" w:rsidRPr="00615F83" w:rsidRDefault="00226BF0" w:rsidP="00F52F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6BF0" w:rsidRPr="00615F83" w:rsidSect="006236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1D71"/>
    <w:multiLevelType w:val="hybridMultilevel"/>
    <w:tmpl w:val="E682BACA"/>
    <w:lvl w:ilvl="0" w:tplc="378E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F42CC"/>
    <w:multiLevelType w:val="hybridMultilevel"/>
    <w:tmpl w:val="DEE44D68"/>
    <w:lvl w:ilvl="0" w:tplc="F1E2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A72A28"/>
    <w:multiLevelType w:val="hybridMultilevel"/>
    <w:tmpl w:val="33EC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83F74"/>
    <w:multiLevelType w:val="hybridMultilevel"/>
    <w:tmpl w:val="7A883A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04852516">
    <w:abstractNumId w:val="3"/>
  </w:num>
  <w:num w:numId="2" w16cid:durableId="2079326275">
    <w:abstractNumId w:val="2"/>
  </w:num>
  <w:num w:numId="3" w16cid:durableId="493617386">
    <w:abstractNumId w:val="0"/>
  </w:num>
  <w:num w:numId="4" w16cid:durableId="188771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53"/>
    <w:rsid w:val="00044590"/>
    <w:rsid w:val="000807B9"/>
    <w:rsid w:val="00114F20"/>
    <w:rsid w:val="00151F24"/>
    <w:rsid w:val="001B427C"/>
    <w:rsid w:val="001D6A47"/>
    <w:rsid w:val="001D6E03"/>
    <w:rsid w:val="00226BF0"/>
    <w:rsid w:val="00492396"/>
    <w:rsid w:val="00493D23"/>
    <w:rsid w:val="004E2BD9"/>
    <w:rsid w:val="005752E9"/>
    <w:rsid w:val="00615F83"/>
    <w:rsid w:val="00623605"/>
    <w:rsid w:val="006749A3"/>
    <w:rsid w:val="00684FAC"/>
    <w:rsid w:val="006873B3"/>
    <w:rsid w:val="00693DAB"/>
    <w:rsid w:val="006F3957"/>
    <w:rsid w:val="00756A96"/>
    <w:rsid w:val="00774253"/>
    <w:rsid w:val="007765FB"/>
    <w:rsid w:val="007C6B20"/>
    <w:rsid w:val="007F74BD"/>
    <w:rsid w:val="008A3734"/>
    <w:rsid w:val="008B4313"/>
    <w:rsid w:val="008D5097"/>
    <w:rsid w:val="00923380"/>
    <w:rsid w:val="009562D2"/>
    <w:rsid w:val="00A327C4"/>
    <w:rsid w:val="00AB7E80"/>
    <w:rsid w:val="00B903DF"/>
    <w:rsid w:val="00C06170"/>
    <w:rsid w:val="00C31CF6"/>
    <w:rsid w:val="00D54E28"/>
    <w:rsid w:val="00D847BF"/>
    <w:rsid w:val="00D947CE"/>
    <w:rsid w:val="00DB121D"/>
    <w:rsid w:val="00E330E3"/>
    <w:rsid w:val="00E548A2"/>
    <w:rsid w:val="00F52FA7"/>
    <w:rsid w:val="00F56520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FEE9"/>
  <w15:docId w15:val="{E6B751AA-FFE1-49AA-A91A-8241DC7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20"/>
    <w:pPr>
      <w:ind w:left="720"/>
      <w:contextualSpacing/>
    </w:pPr>
  </w:style>
  <w:style w:type="paragraph" w:styleId="a4">
    <w:name w:val="No Spacing"/>
    <w:uiPriority w:val="1"/>
    <w:qFormat/>
    <w:rsid w:val="00F52F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</dc:creator>
  <cp:lastModifiedBy>Юля</cp:lastModifiedBy>
  <cp:revision>13</cp:revision>
  <cp:lastPrinted>2024-09-16T12:25:00Z</cp:lastPrinted>
  <dcterms:created xsi:type="dcterms:W3CDTF">2024-09-13T10:12:00Z</dcterms:created>
  <dcterms:modified xsi:type="dcterms:W3CDTF">2024-09-25T10:15:00Z</dcterms:modified>
</cp:coreProperties>
</file>